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3E6928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0861"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747B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AA5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5E48"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 w:rsidRPr="00AA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E48">
        <w:rPr>
          <w:rFonts w:ascii="Times New Roman" w:hAnsi="Times New Roman" w:cs="Times New Roman"/>
          <w:sz w:val="24"/>
          <w:szCs w:val="24"/>
        </w:rPr>
        <w:t>s</w:t>
      </w:r>
      <w:r w:rsidR="00097276" w:rsidRPr="00AA5E4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97276" w:rsidRPr="00AA5E48">
        <w:rPr>
          <w:rFonts w:ascii="Times New Roman" w:hAnsi="Times New Roman" w:cs="Times New Roman"/>
          <w:sz w:val="24"/>
          <w:szCs w:val="24"/>
        </w:rPr>
        <w:t>-mi</w:t>
      </w:r>
      <w:r w:rsidR="00AA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E48">
        <w:rPr>
          <w:rFonts w:ascii="Times New Roman" w:hAnsi="Times New Roman" w:cs="Times New Roman"/>
          <w:sz w:val="24"/>
          <w:szCs w:val="24"/>
        </w:rPr>
        <w:t>eliberați</w:t>
      </w:r>
      <w:proofErr w:type="spellEnd"/>
      <w:r w:rsidR="00AA5E4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AA5E48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AA5E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5E48"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 w:rsidR="00AA5E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A5E48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="00AA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E48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="00AA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E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5E48">
        <w:rPr>
          <w:rFonts w:ascii="Times New Roman" w:hAnsi="Times New Roman" w:cs="Times New Roman"/>
          <w:sz w:val="24"/>
          <w:szCs w:val="24"/>
        </w:rPr>
        <w:t xml:space="preserve"> cadrul </w:t>
      </w:r>
      <w:proofErr w:type="spellStart"/>
      <w:r w:rsidR="00AA5E4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AA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E48">
        <w:rPr>
          <w:rFonts w:ascii="Times New Roman" w:hAnsi="Times New Roman" w:cs="Times New Roman"/>
          <w:sz w:val="24"/>
          <w:szCs w:val="24"/>
        </w:rPr>
        <w:t>Hidrometeorologic</w:t>
      </w:r>
      <w:proofErr w:type="spellEnd"/>
      <w:r w:rsidR="00AA5E48">
        <w:rPr>
          <w:rFonts w:ascii="Times New Roman" w:hAnsi="Times New Roman" w:cs="Times New Roman"/>
          <w:sz w:val="24"/>
          <w:szCs w:val="24"/>
        </w:rPr>
        <w:t xml:space="preserve"> de Stat</w:t>
      </w:r>
      <w:r w:rsidR="0048617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F72" w:rsidRDefault="004D4F72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486178" w:rsidRDefault="00486178" w:rsidP="0048617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486178" w:rsidRDefault="00486178" w:rsidP="00486178">
      <w:pPr>
        <w:pStyle w:val="3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 w:rsidR="00486178" w:rsidRDefault="00486178" w:rsidP="00486178">
      <w:pPr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486178" w:rsidRDefault="00486178" w:rsidP="00486178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486178" w:rsidRDefault="00486178" w:rsidP="00486178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(data)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4D4F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97276"/>
    <w:rsid w:val="000C6391"/>
    <w:rsid w:val="000D0861"/>
    <w:rsid w:val="00173658"/>
    <w:rsid w:val="002125CB"/>
    <w:rsid w:val="002D45F7"/>
    <w:rsid w:val="00356BE3"/>
    <w:rsid w:val="0036398F"/>
    <w:rsid w:val="00380108"/>
    <w:rsid w:val="003C35FE"/>
    <w:rsid w:val="003E6928"/>
    <w:rsid w:val="003F643D"/>
    <w:rsid w:val="00486178"/>
    <w:rsid w:val="004D4F72"/>
    <w:rsid w:val="006662C3"/>
    <w:rsid w:val="00907126"/>
    <w:rsid w:val="009776E9"/>
    <w:rsid w:val="00980EB0"/>
    <w:rsid w:val="00A56FA4"/>
    <w:rsid w:val="00A6016F"/>
    <w:rsid w:val="00A747B7"/>
    <w:rsid w:val="00AA5E48"/>
    <w:rsid w:val="00B9742A"/>
    <w:rsid w:val="00BF7D19"/>
    <w:rsid w:val="00C01325"/>
    <w:rsid w:val="00C31A95"/>
    <w:rsid w:val="00CF3F60"/>
    <w:rsid w:val="00DE7059"/>
    <w:rsid w:val="00E62ED7"/>
    <w:rsid w:val="00EA475D"/>
    <w:rsid w:val="00E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48617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86178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48617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86178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4</cp:revision>
  <cp:lastPrinted>2020-11-25T14:26:00Z</cp:lastPrinted>
  <dcterms:created xsi:type="dcterms:W3CDTF">2020-11-27T11:27:00Z</dcterms:created>
  <dcterms:modified xsi:type="dcterms:W3CDTF">2021-06-02T10:56:00Z</dcterms:modified>
</cp:coreProperties>
</file>